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3AA9F" w14:textId="472149D3" w:rsidR="008714EA" w:rsidRDefault="00110CFB" w:rsidP="00DB093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Nigel Cox</w:t>
      </w:r>
    </w:p>
    <w:p w14:paraId="631A07D4" w14:textId="579440B5" w:rsidR="00110CFB" w:rsidRDefault="00110CFB" w:rsidP="00DB093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High Close</w:t>
      </w:r>
    </w:p>
    <w:p w14:paraId="6D834E45" w14:textId="762CC389" w:rsidR="00110CFB" w:rsidRDefault="00110CFB" w:rsidP="00DB093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Nelson</w:t>
      </w:r>
    </w:p>
    <w:p w14:paraId="2E565D66" w14:textId="4D8FE5C9" w:rsidR="00110CFB" w:rsidRDefault="00110CFB" w:rsidP="00DB093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Treharris</w:t>
      </w:r>
    </w:p>
    <w:p w14:paraId="246F3EB1" w14:textId="448589AB" w:rsidR="00110CFB" w:rsidRDefault="00110CFB" w:rsidP="00DB093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Gwent</w:t>
      </w:r>
    </w:p>
    <w:p w14:paraId="51FF4913" w14:textId="63341BD7" w:rsidR="00110CFB" w:rsidRPr="008714EA" w:rsidRDefault="00110CFB" w:rsidP="00DB093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CF46 6HJ</w:t>
      </w:r>
    </w:p>
    <w:p w14:paraId="7E8CB3C8" w14:textId="77777777" w:rsidR="00B27B08" w:rsidRPr="008714EA" w:rsidRDefault="00B27B08" w:rsidP="00DB093C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3B53F8C" w14:textId="77777777" w:rsidR="00DB093C" w:rsidRPr="008714EA" w:rsidRDefault="00DB093C" w:rsidP="00DB093C">
      <w:pPr>
        <w:spacing w:after="0"/>
        <w:rPr>
          <w:rFonts w:ascii="Arial" w:hAnsi="Arial" w:cs="Arial"/>
          <w:sz w:val="24"/>
          <w:szCs w:val="24"/>
        </w:rPr>
      </w:pPr>
    </w:p>
    <w:p w14:paraId="7B53A63D" w14:textId="77777777" w:rsidR="00DB093C" w:rsidRPr="008714EA" w:rsidRDefault="00DB093C" w:rsidP="00DB09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714EA">
        <w:rPr>
          <w:rFonts w:ascii="Arial" w:hAnsi="Arial" w:cs="Arial"/>
          <w:b/>
          <w:bCs/>
          <w:sz w:val="24"/>
          <w:szCs w:val="24"/>
        </w:rPr>
        <w:t>HM Revenue and Customs</w:t>
      </w:r>
    </w:p>
    <w:p w14:paraId="531D5DD5" w14:textId="77777777" w:rsidR="00DB093C" w:rsidRPr="008714EA" w:rsidRDefault="00DB093C" w:rsidP="00DB093C">
      <w:pPr>
        <w:spacing w:after="0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sz w:val="24"/>
          <w:szCs w:val="24"/>
        </w:rPr>
        <w:t>Pensions Schemes Services</w:t>
      </w:r>
    </w:p>
    <w:p w14:paraId="28A58EF8" w14:textId="77777777" w:rsidR="00DB093C" w:rsidRPr="008714EA" w:rsidRDefault="00DB093C" w:rsidP="00DB093C">
      <w:pPr>
        <w:spacing w:after="0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sz w:val="24"/>
          <w:szCs w:val="24"/>
        </w:rPr>
        <w:t>BX9 1GH</w:t>
      </w:r>
    </w:p>
    <w:p w14:paraId="726A8AB8" w14:textId="602535AF" w:rsidR="00DB093C" w:rsidRPr="008714EA" w:rsidRDefault="00DB093C" w:rsidP="00DB093C">
      <w:pPr>
        <w:spacing w:after="0"/>
        <w:rPr>
          <w:rFonts w:ascii="Arial" w:hAnsi="Arial" w:cs="Arial"/>
          <w:sz w:val="24"/>
          <w:szCs w:val="24"/>
        </w:rPr>
      </w:pPr>
    </w:p>
    <w:p w14:paraId="0E896D38" w14:textId="77777777" w:rsidR="00AE46EF" w:rsidRPr="008714EA" w:rsidRDefault="00AE46EF" w:rsidP="00DB093C">
      <w:pPr>
        <w:spacing w:after="0"/>
        <w:rPr>
          <w:rFonts w:ascii="Arial" w:hAnsi="Arial" w:cs="Arial"/>
          <w:sz w:val="24"/>
          <w:szCs w:val="24"/>
        </w:rPr>
      </w:pPr>
    </w:p>
    <w:p w14:paraId="7C58B1BF" w14:textId="64CA3011" w:rsidR="00DB093C" w:rsidRPr="008714EA" w:rsidRDefault="00A32DB3" w:rsidP="00DB093C">
      <w:pPr>
        <w:spacing w:after="0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sz w:val="24"/>
          <w:szCs w:val="24"/>
        </w:rPr>
        <w:t xml:space="preserve">Date: </w:t>
      </w:r>
      <w:r w:rsidR="00110CFB">
        <w:rPr>
          <w:rFonts w:ascii="Arial" w:hAnsi="Arial" w:cs="Arial"/>
          <w:sz w:val="24"/>
          <w:szCs w:val="24"/>
        </w:rPr>
        <w:t>1</w:t>
      </w:r>
      <w:r w:rsidR="00110CFB" w:rsidRPr="00110CFB">
        <w:rPr>
          <w:rFonts w:ascii="Arial" w:hAnsi="Arial" w:cs="Arial"/>
          <w:sz w:val="24"/>
          <w:szCs w:val="24"/>
          <w:vertAlign w:val="superscript"/>
        </w:rPr>
        <w:t>st</w:t>
      </w:r>
      <w:r w:rsidR="00110CFB">
        <w:rPr>
          <w:rFonts w:ascii="Arial" w:hAnsi="Arial" w:cs="Arial"/>
          <w:sz w:val="24"/>
          <w:szCs w:val="24"/>
        </w:rPr>
        <w:t xml:space="preserve"> December</w:t>
      </w:r>
      <w:r w:rsidR="008714EA">
        <w:rPr>
          <w:rFonts w:ascii="Arial" w:hAnsi="Arial" w:cs="Arial"/>
          <w:sz w:val="24"/>
          <w:szCs w:val="24"/>
        </w:rPr>
        <w:t xml:space="preserve"> 2019</w:t>
      </w:r>
    </w:p>
    <w:p w14:paraId="71A7E4CB" w14:textId="492FAD5F" w:rsidR="00DB093C" w:rsidRPr="008714EA" w:rsidRDefault="00DB093C" w:rsidP="00DB093C">
      <w:pPr>
        <w:spacing w:after="0"/>
        <w:rPr>
          <w:rFonts w:ascii="Arial" w:hAnsi="Arial" w:cs="Arial"/>
          <w:sz w:val="24"/>
          <w:szCs w:val="24"/>
        </w:rPr>
      </w:pPr>
    </w:p>
    <w:p w14:paraId="0D7D84A6" w14:textId="74D359E4" w:rsidR="008714EA" w:rsidRPr="008714EA" w:rsidRDefault="008714EA" w:rsidP="008714EA">
      <w:pPr>
        <w:spacing w:after="0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b/>
          <w:bCs/>
          <w:sz w:val="24"/>
          <w:szCs w:val="24"/>
        </w:rPr>
        <w:t>Your Ref</w:t>
      </w:r>
      <w:r w:rsidRPr="008714EA">
        <w:rPr>
          <w:rFonts w:ascii="Arial" w:hAnsi="Arial" w:cs="Arial"/>
          <w:sz w:val="24"/>
          <w:szCs w:val="24"/>
        </w:rPr>
        <w:t xml:space="preserve"> - APSS530</w:t>
      </w:r>
    </w:p>
    <w:p w14:paraId="451AFFE9" w14:textId="77777777" w:rsidR="00AE46EF" w:rsidRPr="008714EA" w:rsidRDefault="00AE46EF" w:rsidP="00DB093C">
      <w:pPr>
        <w:spacing w:after="0"/>
        <w:rPr>
          <w:rFonts w:ascii="Arial" w:hAnsi="Arial" w:cs="Arial"/>
          <w:sz w:val="24"/>
          <w:szCs w:val="24"/>
        </w:rPr>
      </w:pPr>
    </w:p>
    <w:p w14:paraId="51013C0D" w14:textId="37F9685B" w:rsidR="00DB093C" w:rsidRPr="008714EA" w:rsidRDefault="00AE46EF" w:rsidP="00DB093C">
      <w:pPr>
        <w:spacing w:after="0"/>
        <w:rPr>
          <w:rFonts w:ascii="Arial" w:hAnsi="Arial" w:cs="Arial"/>
          <w:bCs/>
          <w:sz w:val="24"/>
          <w:szCs w:val="24"/>
        </w:rPr>
      </w:pPr>
      <w:r w:rsidRPr="008714EA">
        <w:rPr>
          <w:rFonts w:ascii="Arial" w:hAnsi="Arial" w:cs="Arial"/>
          <w:b/>
          <w:sz w:val="24"/>
          <w:szCs w:val="24"/>
        </w:rPr>
        <w:t>SRN</w:t>
      </w:r>
      <w:r w:rsidRPr="008714EA">
        <w:rPr>
          <w:rFonts w:ascii="Arial" w:hAnsi="Arial" w:cs="Arial"/>
          <w:bCs/>
          <w:sz w:val="24"/>
          <w:szCs w:val="24"/>
        </w:rPr>
        <w:t xml:space="preserve"> -</w:t>
      </w:r>
      <w:r w:rsidR="00E00DE0" w:rsidRPr="008714EA">
        <w:rPr>
          <w:rFonts w:ascii="Arial" w:hAnsi="Arial" w:cs="Arial"/>
          <w:bCs/>
          <w:sz w:val="24"/>
          <w:szCs w:val="24"/>
        </w:rPr>
        <w:t xml:space="preserve"> S000000</w:t>
      </w:r>
      <w:r w:rsidR="00110CFB">
        <w:rPr>
          <w:rFonts w:ascii="Arial" w:hAnsi="Arial" w:cs="Arial"/>
          <w:bCs/>
          <w:sz w:val="24"/>
          <w:szCs w:val="24"/>
        </w:rPr>
        <w:t>2859</w:t>
      </w:r>
    </w:p>
    <w:p w14:paraId="3769A5C0" w14:textId="2D5692C2" w:rsidR="00DB093C" w:rsidRPr="008714EA" w:rsidRDefault="00DB093C" w:rsidP="00DB093C">
      <w:pPr>
        <w:spacing w:after="0"/>
        <w:rPr>
          <w:rFonts w:ascii="Arial" w:hAnsi="Arial" w:cs="Arial"/>
          <w:bCs/>
          <w:sz w:val="24"/>
          <w:szCs w:val="24"/>
        </w:rPr>
      </w:pPr>
      <w:r w:rsidRPr="008714EA">
        <w:rPr>
          <w:rFonts w:ascii="Arial" w:hAnsi="Arial" w:cs="Arial"/>
          <w:b/>
          <w:sz w:val="24"/>
          <w:szCs w:val="24"/>
        </w:rPr>
        <w:t>Pension Scheme</w:t>
      </w:r>
      <w:r w:rsidR="00AE46EF" w:rsidRPr="008714EA">
        <w:rPr>
          <w:rFonts w:ascii="Arial" w:hAnsi="Arial" w:cs="Arial"/>
          <w:bCs/>
          <w:sz w:val="24"/>
          <w:szCs w:val="24"/>
        </w:rPr>
        <w:t xml:space="preserve"> </w:t>
      </w:r>
      <w:r w:rsidR="008714EA">
        <w:rPr>
          <w:rFonts w:ascii="Arial" w:hAnsi="Arial" w:cs="Arial"/>
          <w:bCs/>
          <w:sz w:val="24"/>
          <w:szCs w:val="24"/>
        </w:rPr>
        <w:t>–</w:t>
      </w:r>
      <w:r w:rsidR="00AE46EF" w:rsidRPr="008714EA">
        <w:rPr>
          <w:rFonts w:ascii="Arial" w:hAnsi="Arial" w:cs="Arial"/>
          <w:bCs/>
          <w:sz w:val="24"/>
          <w:szCs w:val="24"/>
        </w:rPr>
        <w:t xml:space="preserve"> </w:t>
      </w:r>
      <w:r w:rsidR="00252E6A">
        <w:rPr>
          <w:rFonts w:ascii="Arial" w:hAnsi="Arial" w:cs="Arial"/>
          <w:bCs/>
          <w:sz w:val="24"/>
          <w:szCs w:val="24"/>
        </w:rPr>
        <w:t>RENOV8 EXECUTIVE PENSION</w:t>
      </w:r>
    </w:p>
    <w:p w14:paraId="413872B1" w14:textId="77777777" w:rsidR="00DB093C" w:rsidRPr="008714EA" w:rsidRDefault="00DB093C" w:rsidP="00DB093C">
      <w:pPr>
        <w:spacing w:after="0"/>
        <w:rPr>
          <w:rFonts w:ascii="Arial" w:hAnsi="Arial" w:cs="Arial"/>
          <w:sz w:val="24"/>
          <w:szCs w:val="24"/>
        </w:rPr>
      </w:pPr>
    </w:p>
    <w:p w14:paraId="2C9C5BBE" w14:textId="7ED310A3" w:rsidR="00DB093C" w:rsidRPr="008714EA" w:rsidRDefault="00DB093C" w:rsidP="00DB093C">
      <w:pPr>
        <w:spacing w:after="0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sz w:val="24"/>
          <w:szCs w:val="24"/>
        </w:rPr>
        <w:t xml:space="preserve">Dear Mr </w:t>
      </w:r>
      <w:r w:rsidR="00B27B08" w:rsidRPr="008714EA">
        <w:rPr>
          <w:rFonts w:ascii="Arial" w:hAnsi="Arial" w:cs="Arial"/>
          <w:sz w:val="24"/>
          <w:szCs w:val="24"/>
        </w:rPr>
        <w:t xml:space="preserve">John </w:t>
      </w:r>
      <w:r w:rsidRPr="008714EA">
        <w:rPr>
          <w:rFonts w:ascii="Arial" w:hAnsi="Arial" w:cs="Arial"/>
          <w:sz w:val="24"/>
          <w:szCs w:val="24"/>
        </w:rPr>
        <w:t>Bhandal,</w:t>
      </w:r>
    </w:p>
    <w:p w14:paraId="057859B3" w14:textId="77777777" w:rsidR="00DB093C" w:rsidRPr="008714EA" w:rsidRDefault="00DB093C" w:rsidP="00DB093C">
      <w:pPr>
        <w:spacing w:after="0"/>
        <w:rPr>
          <w:rFonts w:ascii="Arial" w:hAnsi="Arial" w:cs="Arial"/>
          <w:sz w:val="24"/>
          <w:szCs w:val="24"/>
        </w:rPr>
      </w:pPr>
    </w:p>
    <w:p w14:paraId="7515DB0D" w14:textId="4921341A" w:rsidR="00DB093C" w:rsidRPr="008714EA" w:rsidRDefault="008714EA" w:rsidP="002225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thanks</w:t>
      </w:r>
      <w:r w:rsidR="00AE46EF" w:rsidRPr="008714EA">
        <w:rPr>
          <w:rFonts w:ascii="Arial" w:hAnsi="Arial" w:cs="Arial"/>
          <w:sz w:val="24"/>
          <w:szCs w:val="24"/>
        </w:rPr>
        <w:t xml:space="preserve"> for your letter dated </w:t>
      </w:r>
      <w:r w:rsidR="00252E6A">
        <w:rPr>
          <w:rFonts w:ascii="Arial" w:hAnsi="Arial" w:cs="Arial"/>
          <w:sz w:val="24"/>
          <w:szCs w:val="24"/>
        </w:rPr>
        <w:t>6</w:t>
      </w:r>
      <w:r w:rsidR="00252E6A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="00252E6A">
        <w:rPr>
          <w:rFonts w:ascii="Arial" w:hAnsi="Arial" w:cs="Arial"/>
          <w:sz w:val="24"/>
          <w:szCs w:val="24"/>
        </w:rPr>
        <w:t>November</w:t>
      </w:r>
      <w:r w:rsidR="00AE46EF" w:rsidRPr="008714EA">
        <w:rPr>
          <w:rFonts w:ascii="Arial" w:hAnsi="Arial" w:cs="Arial"/>
          <w:sz w:val="24"/>
          <w:szCs w:val="24"/>
        </w:rPr>
        <w:t xml:space="preserve"> 2019</w:t>
      </w:r>
      <w:r w:rsidR="00B27B08" w:rsidRPr="008714EA">
        <w:rPr>
          <w:rFonts w:ascii="Arial" w:hAnsi="Arial" w:cs="Arial"/>
          <w:sz w:val="24"/>
          <w:szCs w:val="24"/>
        </w:rPr>
        <w:t>,</w:t>
      </w:r>
      <w:r w:rsidR="00DB093C" w:rsidRPr="008714EA">
        <w:rPr>
          <w:rFonts w:ascii="Arial" w:hAnsi="Arial" w:cs="Arial"/>
          <w:sz w:val="24"/>
          <w:szCs w:val="24"/>
        </w:rPr>
        <w:t xml:space="preserve"> for </w:t>
      </w:r>
      <w:r w:rsidR="00AE46EF" w:rsidRPr="008714EA">
        <w:rPr>
          <w:rFonts w:ascii="Arial" w:hAnsi="Arial" w:cs="Arial"/>
          <w:sz w:val="24"/>
          <w:szCs w:val="24"/>
        </w:rPr>
        <w:t xml:space="preserve">notice to provide information and produce documents about my application to register </w:t>
      </w:r>
      <w:r>
        <w:rPr>
          <w:rFonts w:ascii="Arial" w:hAnsi="Arial" w:cs="Arial"/>
          <w:sz w:val="24"/>
          <w:szCs w:val="24"/>
        </w:rPr>
        <w:t>the</w:t>
      </w:r>
      <w:r w:rsidR="00AE46EF" w:rsidRPr="008714EA">
        <w:rPr>
          <w:rFonts w:ascii="Arial" w:hAnsi="Arial" w:cs="Arial"/>
          <w:sz w:val="24"/>
          <w:szCs w:val="24"/>
        </w:rPr>
        <w:t xml:space="preserve"> pension scheme</w:t>
      </w:r>
      <w:r>
        <w:rPr>
          <w:rFonts w:ascii="Arial" w:hAnsi="Arial" w:cs="Arial"/>
          <w:sz w:val="24"/>
          <w:szCs w:val="24"/>
        </w:rPr>
        <w:t xml:space="preserve"> </w:t>
      </w:r>
      <w:r w:rsidR="0005667D">
        <w:rPr>
          <w:rFonts w:ascii="Arial" w:hAnsi="Arial" w:cs="Arial"/>
          <w:bCs/>
          <w:sz w:val="24"/>
          <w:szCs w:val="24"/>
        </w:rPr>
        <w:t>RENOV8 EXECUTIVE PENSION</w:t>
      </w:r>
      <w:r w:rsidR="00AE46EF" w:rsidRPr="008714EA">
        <w:rPr>
          <w:rFonts w:ascii="Arial" w:hAnsi="Arial" w:cs="Arial"/>
          <w:sz w:val="24"/>
          <w:szCs w:val="24"/>
        </w:rPr>
        <w:t xml:space="preserve">. Please see </w:t>
      </w:r>
      <w:r>
        <w:rPr>
          <w:rFonts w:ascii="Arial" w:hAnsi="Arial" w:cs="Arial"/>
          <w:sz w:val="24"/>
          <w:szCs w:val="24"/>
        </w:rPr>
        <w:t xml:space="preserve">responses </w:t>
      </w:r>
      <w:r w:rsidR="0005667D">
        <w:rPr>
          <w:rFonts w:ascii="Arial" w:hAnsi="Arial" w:cs="Arial"/>
          <w:sz w:val="24"/>
          <w:szCs w:val="24"/>
        </w:rPr>
        <w:t>below following your numbers</w:t>
      </w:r>
      <w:r>
        <w:rPr>
          <w:rFonts w:ascii="Arial" w:hAnsi="Arial" w:cs="Arial"/>
          <w:sz w:val="24"/>
          <w:szCs w:val="24"/>
        </w:rPr>
        <w:t>:</w:t>
      </w:r>
    </w:p>
    <w:p w14:paraId="6281764F" w14:textId="77777777" w:rsidR="00DB093C" w:rsidRPr="008714EA" w:rsidRDefault="00DB093C" w:rsidP="002225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A4A6D1" w14:textId="3C0CF268" w:rsidR="00166DD6" w:rsidRPr="008714EA" w:rsidRDefault="00F4186B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find e</w:t>
      </w:r>
      <w:r w:rsidR="008714EA">
        <w:rPr>
          <w:rFonts w:ascii="Arial" w:hAnsi="Arial" w:cs="Arial"/>
          <w:sz w:val="24"/>
          <w:szCs w:val="24"/>
        </w:rPr>
        <w:t>nclosed</w:t>
      </w:r>
      <w:r w:rsidR="00DB093C" w:rsidRPr="008714EA">
        <w:rPr>
          <w:rFonts w:ascii="Arial" w:hAnsi="Arial" w:cs="Arial"/>
          <w:sz w:val="24"/>
          <w:szCs w:val="24"/>
        </w:rPr>
        <w:t xml:space="preserve"> a signed and dated </w:t>
      </w:r>
      <w:r w:rsidR="008714EA">
        <w:rPr>
          <w:rFonts w:ascii="Arial" w:hAnsi="Arial" w:cs="Arial"/>
          <w:sz w:val="24"/>
          <w:szCs w:val="24"/>
        </w:rPr>
        <w:t xml:space="preserve">paper </w:t>
      </w:r>
      <w:r w:rsidR="00DB093C" w:rsidRPr="008714EA">
        <w:rPr>
          <w:rFonts w:ascii="Arial" w:hAnsi="Arial" w:cs="Arial"/>
          <w:sz w:val="24"/>
          <w:szCs w:val="24"/>
        </w:rPr>
        <w:t>copy of the complete scheme rules and any executed amendments to the scheme rules.</w:t>
      </w:r>
    </w:p>
    <w:p w14:paraId="75E6D879" w14:textId="77777777" w:rsidR="002225CF" w:rsidRPr="008714EA" w:rsidRDefault="002225CF" w:rsidP="002225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A06BE8" w14:textId="6D70039D" w:rsidR="00166DD6" w:rsidRPr="008714EA" w:rsidRDefault="00A7321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find e</w:t>
      </w:r>
      <w:r w:rsidR="00587D18">
        <w:rPr>
          <w:rFonts w:ascii="Arial" w:hAnsi="Arial" w:cs="Arial"/>
          <w:sz w:val="24"/>
          <w:szCs w:val="24"/>
        </w:rPr>
        <w:t>nclosed</w:t>
      </w:r>
      <w:r w:rsidR="00DB093C" w:rsidRPr="008714EA">
        <w:rPr>
          <w:rFonts w:ascii="Arial" w:hAnsi="Arial" w:cs="Arial"/>
          <w:sz w:val="24"/>
          <w:szCs w:val="24"/>
        </w:rPr>
        <w:t xml:space="preserve"> a signed and dated </w:t>
      </w:r>
      <w:r w:rsidR="00587D18">
        <w:rPr>
          <w:rFonts w:ascii="Arial" w:hAnsi="Arial" w:cs="Arial"/>
          <w:sz w:val="24"/>
          <w:szCs w:val="24"/>
        </w:rPr>
        <w:t xml:space="preserve">paper </w:t>
      </w:r>
      <w:r w:rsidR="00DB093C" w:rsidRPr="008714EA">
        <w:rPr>
          <w:rFonts w:ascii="Arial" w:hAnsi="Arial" w:cs="Arial"/>
          <w:sz w:val="24"/>
          <w:szCs w:val="24"/>
        </w:rPr>
        <w:t>copy of the completed deed establishing the scheme and any executed amendments to that deed.</w:t>
      </w:r>
    </w:p>
    <w:p w14:paraId="64998BF8" w14:textId="77777777" w:rsidR="002225CF" w:rsidRPr="008714EA" w:rsidRDefault="002225CF" w:rsidP="002225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585DCD" w14:textId="49110D94" w:rsidR="00166DD6" w:rsidRPr="008714EA" w:rsidRDefault="00A7321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find e</w:t>
      </w:r>
      <w:r w:rsidR="00DB093C" w:rsidRPr="008714EA">
        <w:rPr>
          <w:rFonts w:ascii="Arial" w:hAnsi="Arial" w:cs="Arial"/>
          <w:sz w:val="24"/>
          <w:szCs w:val="24"/>
        </w:rPr>
        <w:t xml:space="preserve">nclosed </w:t>
      </w:r>
      <w:r w:rsidR="00EF75AF">
        <w:rPr>
          <w:rFonts w:ascii="Arial" w:hAnsi="Arial" w:cs="Arial"/>
          <w:sz w:val="24"/>
          <w:szCs w:val="24"/>
        </w:rPr>
        <w:t xml:space="preserve">the letter of appointment / administration agreement signed by </w:t>
      </w:r>
      <w:r w:rsidR="00B64AAE">
        <w:rPr>
          <w:rFonts w:ascii="Arial" w:hAnsi="Arial" w:cs="Arial"/>
          <w:sz w:val="24"/>
          <w:szCs w:val="24"/>
        </w:rPr>
        <w:t xml:space="preserve">me and </w:t>
      </w:r>
      <w:r w:rsidR="00EF75AF">
        <w:rPr>
          <w:rFonts w:ascii="Arial" w:hAnsi="Arial" w:cs="Arial"/>
          <w:sz w:val="24"/>
          <w:szCs w:val="24"/>
        </w:rPr>
        <w:t>the trustee appointing me as the scheme administrator</w:t>
      </w:r>
      <w:r w:rsidR="00B64AAE">
        <w:rPr>
          <w:rFonts w:ascii="Arial" w:hAnsi="Arial" w:cs="Arial"/>
          <w:sz w:val="24"/>
          <w:szCs w:val="24"/>
        </w:rPr>
        <w:t>, as evidence of my acceptance of the appointment to the role of scheme administrator.</w:t>
      </w:r>
    </w:p>
    <w:p w14:paraId="60B38454" w14:textId="77777777" w:rsidR="002225CF" w:rsidRPr="008714EA" w:rsidRDefault="002225CF" w:rsidP="002225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1355FF" w14:textId="76C50465" w:rsidR="00166DD6" w:rsidRPr="008714EA" w:rsidRDefault="00962F70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B093C" w:rsidRPr="008714EA">
        <w:rPr>
          <w:rFonts w:ascii="Arial" w:hAnsi="Arial" w:cs="Arial"/>
          <w:sz w:val="24"/>
          <w:szCs w:val="24"/>
        </w:rPr>
        <w:t>bank account</w:t>
      </w:r>
      <w:r w:rsidR="00C77D43" w:rsidRPr="008714EA">
        <w:rPr>
          <w:rFonts w:ascii="Arial" w:hAnsi="Arial" w:cs="Arial"/>
          <w:sz w:val="24"/>
          <w:szCs w:val="24"/>
        </w:rPr>
        <w:t xml:space="preserve"> </w:t>
      </w:r>
      <w:r w:rsidR="00BA3F34">
        <w:rPr>
          <w:rFonts w:ascii="Arial" w:hAnsi="Arial" w:cs="Arial"/>
          <w:sz w:val="24"/>
          <w:szCs w:val="24"/>
        </w:rPr>
        <w:t>for the scheme is not open yet</w:t>
      </w:r>
      <w:r w:rsidR="00DB093C" w:rsidRPr="008714EA">
        <w:rPr>
          <w:rFonts w:ascii="Arial" w:hAnsi="Arial" w:cs="Arial"/>
          <w:sz w:val="24"/>
          <w:szCs w:val="24"/>
        </w:rPr>
        <w:t xml:space="preserve">. </w:t>
      </w:r>
      <w:r w:rsidR="00BA3F34">
        <w:rPr>
          <w:rFonts w:ascii="Arial" w:hAnsi="Arial" w:cs="Arial"/>
          <w:sz w:val="24"/>
          <w:szCs w:val="24"/>
        </w:rPr>
        <w:t xml:space="preserve">An account will be opened </w:t>
      </w:r>
      <w:r w:rsidR="00A7321C">
        <w:rPr>
          <w:rFonts w:ascii="Arial" w:hAnsi="Arial" w:cs="Arial"/>
          <w:sz w:val="24"/>
          <w:szCs w:val="24"/>
        </w:rPr>
        <w:t>once</w:t>
      </w:r>
      <w:r w:rsidR="00BA3F34">
        <w:rPr>
          <w:rFonts w:ascii="Arial" w:hAnsi="Arial" w:cs="Arial"/>
          <w:sz w:val="24"/>
          <w:szCs w:val="24"/>
        </w:rPr>
        <w:t xml:space="preserve"> the scheme is tax registered.</w:t>
      </w:r>
    </w:p>
    <w:p w14:paraId="1FD4FF43" w14:textId="77777777" w:rsidR="002225CF" w:rsidRPr="008714EA" w:rsidRDefault="002225CF" w:rsidP="002225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59AFB6" w14:textId="2472ECCC" w:rsidR="00166DD6" w:rsidRPr="008714EA" w:rsidRDefault="00DB093C" w:rsidP="00E559E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sz w:val="24"/>
          <w:szCs w:val="24"/>
        </w:rPr>
        <w:t xml:space="preserve">The scheme is intended to be </w:t>
      </w:r>
      <w:r w:rsidR="00E559E4">
        <w:rPr>
          <w:rFonts w:ascii="Arial" w:hAnsi="Arial" w:cs="Arial"/>
          <w:sz w:val="24"/>
          <w:szCs w:val="24"/>
        </w:rPr>
        <w:t>a</w:t>
      </w:r>
      <w:r w:rsidR="00A7321C">
        <w:rPr>
          <w:rFonts w:ascii="Arial" w:hAnsi="Arial" w:cs="Arial"/>
          <w:sz w:val="24"/>
          <w:szCs w:val="24"/>
        </w:rPr>
        <w:t xml:space="preserve"> </w:t>
      </w:r>
      <w:r w:rsidR="007C640C">
        <w:rPr>
          <w:rFonts w:ascii="Arial" w:hAnsi="Arial" w:cs="Arial"/>
          <w:sz w:val="24"/>
          <w:szCs w:val="24"/>
        </w:rPr>
        <w:t>one-member</w:t>
      </w:r>
      <w:r w:rsidR="00E559E4">
        <w:rPr>
          <w:rFonts w:ascii="Arial" w:hAnsi="Arial" w:cs="Arial"/>
          <w:sz w:val="24"/>
          <w:szCs w:val="24"/>
        </w:rPr>
        <w:t xml:space="preserve"> occupational scheme.</w:t>
      </w:r>
    </w:p>
    <w:p w14:paraId="4ECE60ED" w14:textId="77777777" w:rsidR="002225CF" w:rsidRPr="008714EA" w:rsidRDefault="002225CF" w:rsidP="002225C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05B6A818" w14:textId="6236428E" w:rsidR="001973EE" w:rsidRDefault="00262916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less than 10 members.  There will be</w:t>
      </w:r>
      <w:r w:rsidR="002057E3">
        <w:rPr>
          <w:rFonts w:ascii="Arial" w:hAnsi="Arial" w:cs="Arial"/>
          <w:sz w:val="24"/>
          <w:szCs w:val="24"/>
        </w:rPr>
        <w:t xml:space="preserve"> only one</w:t>
      </w:r>
      <w:r>
        <w:rPr>
          <w:rFonts w:ascii="Arial" w:hAnsi="Arial" w:cs="Arial"/>
          <w:sz w:val="24"/>
          <w:szCs w:val="24"/>
        </w:rPr>
        <w:t xml:space="preserve"> member, please </w:t>
      </w:r>
      <w:r w:rsidR="007C640C">
        <w:rPr>
          <w:rFonts w:ascii="Arial" w:hAnsi="Arial" w:cs="Arial"/>
          <w:sz w:val="24"/>
          <w:szCs w:val="24"/>
        </w:rPr>
        <w:t>see details</w:t>
      </w:r>
      <w:r>
        <w:rPr>
          <w:rFonts w:ascii="Arial" w:hAnsi="Arial" w:cs="Arial"/>
          <w:sz w:val="24"/>
          <w:szCs w:val="24"/>
        </w:rPr>
        <w:t xml:space="preserve"> as requested:</w:t>
      </w:r>
    </w:p>
    <w:p w14:paraId="5D788510" w14:textId="508BED2B" w:rsidR="00262916" w:rsidRDefault="00262916" w:rsidP="0026291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Name:</w:t>
      </w:r>
      <w:r w:rsidR="00DC61FD">
        <w:rPr>
          <w:rFonts w:ascii="Arial" w:hAnsi="Arial" w:cs="Arial"/>
          <w:sz w:val="24"/>
          <w:szCs w:val="24"/>
        </w:rPr>
        <w:t xml:space="preserve"> </w:t>
      </w:r>
      <w:r w:rsidR="002057E3">
        <w:rPr>
          <w:rFonts w:ascii="Arial" w:hAnsi="Arial" w:cs="Arial"/>
          <w:sz w:val="24"/>
          <w:szCs w:val="24"/>
        </w:rPr>
        <w:t>Nigel Cox</w:t>
      </w:r>
    </w:p>
    <w:p w14:paraId="714D2F24" w14:textId="68CDAC94" w:rsidR="00262916" w:rsidRDefault="00262916" w:rsidP="0026291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 w:rsidR="00DC61FD">
        <w:rPr>
          <w:rFonts w:ascii="Arial" w:hAnsi="Arial" w:cs="Arial"/>
          <w:sz w:val="24"/>
          <w:szCs w:val="24"/>
        </w:rPr>
        <w:t xml:space="preserve"> </w:t>
      </w:r>
      <w:r w:rsidR="002057E3">
        <w:rPr>
          <w:rFonts w:ascii="Arial" w:hAnsi="Arial" w:cs="Arial"/>
          <w:sz w:val="24"/>
          <w:szCs w:val="24"/>
        </w:rPr>
        <w:t>11 High Close, Nelson, Treharris, Wales CF46 6HJ</w:t>
      </w:r>
    </w:p>
    <w:p w14:paraId="2F3DBA8C" w14:textId="5DE717A8" w:rsidR="00262916" w:rsidRDefault="00262916" w:rsidP="0026291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Telephone Number:</w:t>
      </w:r>
      <w:r w:rsidR="002B7B79">
        <w:rPr>
          <w:rFonts w:ascii="Arial" w:hAnsi="Arial" w:cs="Arial"/>
          <w:sz w:val="24"/>
          <w:szCs w:val="24"/>
        </w:rPr>
        <w:t xml:space="preserve"> </w:t>
      </w:r>
      <w:r w:rsidR="00ED17D1">
        <w:rPr>
          <w:rFonts w:ascii="Arial" w:hAnsi="Arial" w:cs="Arial"/>
          <w:sz w:val="24"/>
          <w:szCs w:val="24"/>
        </w:rPr>
        <w:t>07944 436 116</w:t>
      </w:r>
    </w:p>
    <w:p w14:paraId="6768D6FE" w14:textId="2113BA06" w:rsidR="00262916" w:rsidRDefault="00262916" w:rsidP="0026291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Insurance Number:</w:t>
      </w:r>
      <w:r w:rsidR="00DC61FD">
        <w:rPr>
          <w:rFonts w:ascii="Arial" w:hAnsi="Arial" w:cs="Arial"/>
          <w:sz w:val="24"/>
          <w:szCs w:val="24"/>
        </w:rPr>
        <w:t xml:space="preserve"> </w:t>
      </w:r>
      <w:r w:rsidR="00ED17D1">
        <w:rPr>
          <w:rFonts w:ascii="Arial" w:hAnsi="Arial" w:cs="Arial"/>
          <w:sz w:val="24"/>
          <w:szCs w:val="24"/>
        </w:rPr>
        <w:t>NR900592D</w:t>
      </w:r>
    </w:p>
    <w:p w14:paraId="5D585117" w14:textId="77777777" w:rsidR="00262916" w:rsidRPr="00262916" w:rsidRDefault="00262916" w:rsidP="00262916">
      <w:pPr>
        <w:pStyle w:val="ListParagraph"/>
        <w:rPr>
          <w:rFonts w:ascii="Arial" w:hAnsi="Arial" w:cs="Arial"/>
          <w:sz w:val="24"/>
          <w:szCs w:val="24"/>
        </w:rPr>
      </w:pPr>
    </w:p>
    <w:p w14:paraId="0568DE26" w14:textId="2C70C394" w:rsidR="002225CF" w:rsidRPr="002B7B79" w:rsidRDefault="002B7B79" w:rsidP="00CE7E8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B7B79">
        <w:rPr>
          <w:rFonts w:ascii="Arial" w:hAnsi="Arial" w:cs="Arial"/>
          <w:sz w:val="24"/>
          <w:szCs w:val="24"/>
        </w:rPr>
        <w:t xml:space="preserve">The target membership is </w:t>
      </w:r>
      <w:r w:rsidR="00ED17D1">
        <w:rPr>
          <w:rFonts w:ascii="Arial" w:hAnsi="Arial" w:cs="Arial"/>
          <w:sz w:val="24"/>
          <w:szCs w:val="24"/>
        </w:rPr>
        <w:t>only one</w:t>
      </w:r>
      <w:r w:rsidRPr="002B7B79">
        <w:rPr>
          <w:rFonts w:ascii="Arial" w:hAnsi="Arial" w:cs="Arial"/>
          <w:sz w:val="24"/>
          <w:szCs w:val="24"/>
        </w:rPr>
        <w:t xml:space="preserve"> member. The scheme has not been marketed. There is no</w:t>
      </w:r>
      <w:r w:rsidR="007B02AF">
        <w:rPr>
          <w:rFonts w:ascii="Arial" w:hAnsi="Arial" w:cs="Arial"/>
          <w:sz w:val="24"/>
          <w:szCs w:val="24"/>
        </w:rPr>
        <w:t>t any</w:t>
      </w:r>
      <w:r w:rsidRPr="002B7B79">
        <w:rPr>
          <w:rFonts w:ascii="Arial" w:hAnsi="Arial" w:cs="Arial"/>
          <w:sz w:val="24"/>
          <w:szCs w:val="24"/>
        </w:rPr>
        <w:t xml:space="preserve"> marketing material and no</w:t>
      </w:r>
      <w:r w:rsidR="007B02AF">
        <w:rPr>
          <w:rFonts w:ascii="Arial" w:hAnsi="Arial" w:cs="Arial"/>
          <w:sz w:val="24"/>
          <w:szCs w:val="24"/>
        </w:rPr>
        <w:t>t any</w:t>
      </w:r>
      <w:r w:rsidRPr="002B7B79">
        <w:rPr>
          <w:rFonts w:ascii="Arial" w:hAnsi="Arial" w:cs="Arial"/>
          <w:sz w:val="24"/>
          <w:szCs w:val="24"/>
        </w:rPr>
        <w:t xml:space="preserve"> web-based materia</w:t>
      </w:r>
      <w:r>
        <w:rPr>
          <w:rFonts w:ascii="Arial" w:hAnsi="Arial" w:cs="Arial"/>
          <w:sz w:val="24"/>
          <w:szCs w:val="24"/>
        </w:rPr>
        <w:t xml:space="preserve">l.  The introducer details are as follows:  </w:t>
      </w:r>
      <w:r w:rsidR="007B02AF">
        <w:rPr>
          <w:rFonts w:ascii="Arial" w:hAnsi="Arial" w:cs="Arial"/>
          <w:sz w:val="24"/>
          <w:szCs w:val="24"/>
        </w:rPr>
        <w:t>Wealthmasters Financial Management Ltd, Atlantic House, Charnwood Park, Waterton, Bridgend CF31 3PL</w:t>
      </w:r>
      <w:r>
        <w:rPr>
          <w:rFonts w:ascii="Arial" w:hAnsi="Arial" w:cs="Arial"/>
          <w:sz w:val="24"/>
          <w:szCs w:val="24"/>
        </w:rPr>
        <w:t xml:space="preserve">, Telephone: </w:t>
      </w:r>
      <w:r w:rsidR="007B02AF">
        <w:rPr>
          <w:rFonts w:ascii="Arial" w:hAnsi="Arial" w:cs="Arial"/>
          <w:sz w:val="24"/>
          <w:szCs w:val="24"/>
        </w:rPr>
        <w:t>020 3841 6881</w:t>
      </w:r>
      <w:r>
        <w:rPr>
          <w:rFonts w:ascii="Arial" w:hAnsi="Arial" w:cs="Arial"/>
          <w:sz w:val="24"/>
          <w:szCs w:val="24"/>
        </w:rPr>
        <w:t xml:space="preserve">, Email: </w:t>
      </w:r>
      <w:r w:rsidR="007B02AF">
        <w:rPr>
          <w:rFonts w:ascii="Arial" w:hAnsi="Arial" w:cs="Arial"/>
          <w:sz w:val="24"/>
          <w:szCs w:val="24"/>
        </w:rPr>
        <w:t>adrian@wealthmasters.co.uk</w:t>
      </w:r>
    </w:p>
    <w:p w14:paraId="2873F192" w14:textId="77777777" w:rsidR="002225CF" w:rsidRPr="008714EA" w:rsidRDefault="002225CF" w:rsidP="002225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4EF618" w14:textId="20632FFE" w:rsidR="007A0825" w:rsidRPr="008714EA" w:rsidRDefault="007B02AF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scheme will be looking to purchase commercial property and hold cash in a scheme bank account once opened.</w:t>
      </w:r>
    </w:p>
    <w:p w14:paraId="737C1F48" w14:textId="77777777" w:rsidR="002225CF" w:rsidRPr="008714EA" w:rsidRDefault="002225CF" w:rsidP="002225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67B6DA" w14:textId="482C88F0" w:rsidR="006B1179" w:rsidRDefault="00CF65B3" w:rsidP="008F5DA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Apologies,</w:t>
      </w:r>
      <w:r w:rsidR="00571C25" w:rsidRPr="00CF65B3">
        <w:rPr>
          <w:rFonts w:ascii="Arial" w:hAnsi="Arial" w:cs="Arial"/>
          <w:sz w:val="24"/>
          <w:szCs w:val="24"/>
        </w:rPr>
        <w:t xml:space="preserve"> </w:t>
      </w:r>
      <w:r w:rsidR="00FE29DD" w:rsidRPr="00CF65B3">
        <w:rPr>
          <w:rFonts w:ascii="Arial" w:hAnsi="Arial" w:cs="Arial"/>
          <w:sz w:val="24"/>
          <w:szCs w:val="24"/>
        </w:rPr>
        <w:t>I am unable to</w:t>
      </w:r>
      <w:r w:rsidR="00DB093C" w:rsidRPr="00CF65B3">
        <w:rPr>
          <w:rFonts w:ascii="Arial" w:hAnsi="Arial" w:cs="Arial"/>
          <w:sz w:val="24"/>
          <w:szCs w:val="24"/>
        </w:rPr>
        <w:t xml:space="preserve"> provide a projected fund value at the end of the first year of the pension scheme’s existence</w:t>
      </w:r>
      <w:r w:rsidR="00571C25" w:rsidRPr="00CF65B3">
        <w:rPr>
          <w:rFonts w:ascii="Arial" w:hAnsi="Arial" w:cs="Arial"/>
          <w:sz w:val="24"/>
          <w:szCs w:val="24"/>
        </w:rPr>
        <w:t xml:space="preserve">.  </w:t>
      </w:r>
    </w:p>
    <w:p w14:paraId="6F8E302F" w14:textId="77777777" w:rsidR="00CF65B3" w:rsidRPr="00CF65B3" w:rsidRDefault="00CF65B3" w:rsidP="00CF65B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82FF36" w14:textId="17984286" w:rsidR="00DB093C" w:rsidRPr="008714EA" w:rsidRDefault="00B74F5D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t</w:t>
      </w:r>
      <w:r w:rsidR="00DB093C" w:rsidRPr="008714EA">
        <w:rPr>
          <w:rFonts w:ascii="Arial" w:hAnsi="Arial" w:cs="Arial"/>
          <w:sz w:val="24"/>
          <w:szCs w:val="24"/>
        </w:rPr>
        <w:t>he scheme is not intended to be offered for auto enrolment</w:t>
      </w:r>
      <w:r w:rsidR="00D6179A" w:rsidRPr="008714EA">
        <w:rPr>
          <w:rFonts w:ascii="Arial" w:hAnsi="Arial" w:cs="Arial"/>
          <w:sz w:val="24"/>
          <w:szCs w:val="24"/>
        </w:rPr>
        <w:t xml:space="preserve">.  The scheme is </w:t>
      </w:r>
      <w:r w:rsidR="00DB093C" w:rsidRPr="008714EA">
        <w:rPr>
          <w:rFonts w:ascii="Arial" w:hAnsi="Arial" w:cs="Arial"/>
          <w:sz w:val="24"/>
          <w:szCs w:val="24"/>
        </w:rPr>
        <w:t>intended solely for the Director.</w:t>
      </w:r>
    </w:p>
    <w:p w14:paraId="6885D3A8" w14:textId="77777777" w:rsidR="002225CF" w:rsidRPr="008714EA" w:rsidRDefault="002225CF" w:rsidP="002225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99BBC7" w14:textId="78CD2F77" w:rsidR="00603C43" w:rsidRPr="008714EA" w:rsidRDefault="00127E51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</w:t>
      </w:r>
      <w:r w:rsidR="00D6179A" w:rsidRPr="008714EA">
        <w:rPr>
          <w:rFonts w:ascii="Arial" w:hAnsi="Arial" w:cs="Arial"/>
          <w:sz w:val="24"/>
          <w:szCs w:val="24"/>
        </w:rPr>
        <w:t>Employer adhered to the scheme:</w:t>
      </w:r>
    </w:p>
    <w:p w14:paraId="66C584A7" w14:textId="1C8D239E" w:rsidR="00DB093C" w:rsidRPr="008714EA" w:rsidRDefault="00127E51" w:rsidP="002225C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</w:t>
      </w:r>
      <w:r w:rsidR="00DB093C" w:rsidRPr="008714EA">
        <w:rPr>
          <w:rFonts w:ascii="Arial" w:hAnsi="Arial" w:cs="Arial"/>
          <w:sz w:val="24"/>
          <w:szCs w:val="24"/>
        </w:rPr>
        <w:t xml:space="preserve">: </w:t>
      </w:r>
      <w:r w:rsidR="00A23F22">
        <w:rPr>
          <w:rFonts w:ascii="Arial" w:hAnsi="Arial" w:cs="Arial"/>
          <w:sz w:val="24"/>
          <w:szCs w:val="24"/>
        </w:rPr>
        <w:t>RENOV8 TR/19 LTD</w:t>
      </w:r>
      <w:r w:rsidR="00D6179A" w:rsidRPr="008714EA">
        <w:rPr>
          <w:rFonts w:ascii="Arial" w:hAnsi="Arial" w:cs="Arial"/>
          <w:sz w:val="24"/>
          <w:szCs w:val="24"/>
        </w:rPr>
        <w:t>, Company Registration Number:</w:t>
      </w:r>
      <w:r w:rsidR="00A90FE9">
        <w:rPr>
          <w:rFonts w:ascii="Arial" w:hAnsi="Arial" w:cs="Arial"/>
          <w:sz w:val="24"/>
          <w:szCs w:val="24"/>
        </w:rPr>
        <w:t xml:space="preserve"> </w:t>
      </w:r>
      <w:r w:rsidR="00A23F22">
        <w:rPr>
          <w:rFonts w:ascii="Arial" w:hAnsi="Arial" w:cs="Arial"/>
          <w:sz w:val="24"/>
          <w:szCs w:val="24"/>
        </w:rPr>
        <w:t>10402132</w:t>
      </w:r>
    </w:p>
    <w:p w14:paraId="427EDFD2" w14:textId="479EB0D0" w:rsidR="007A0825" w:rsidRPr="008714EA" w:rsidRDefault="00127E51" w:rsidP="00127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6606D" w:rsidRPr="008714EA">
        <w:rPr>
          <w:rFonts w:ascii="Arial" w:hAnsi="Arial" w:cs="Arial"/>
          <w:sz w:val="24"/>
          <w:szCs w:val="24"/>
        </w:rPr>
        <w:t xml:space="preserve">Address: </w:t>
      </w:r>
      <w:r w:rsidR="00A23F22">
        <w:rPr>
          <w:rFonts w:ascii="Arial" w:hAnsi="Arial" w:cs="Arial"/>
          <w:sz w:val="24"/>
          <w:szCs w:val="24"/>
        </w:rPr>
        <w:t>11 High Close, Nelson, Treharris, Wales CF46 6HJ</w:t>
      </w:r>
    </w:p>
    <w:p w14:paraId="185D5D5F" w14:textId="022A4882" w:rsidR="00DB093C" w:rsidRPr="008714EA" w:rsidRDefault="00DC5DE7" w:rsidP="002225C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sz w:val="24"/>
          <w:szCs w:val="24"/>
        </w:rPr>
        <w:t xml:space="preserve">Telephone Number: </w:t>
      </w:r>
      <w:r w:rsidR="00A23F22">
        <w:rPr>
          <w:rFonts w:ascii="Arial" w:hAnsi="Arial" w:cs="Arial"/>
          <w:sz w:val="24"/>
          <w:szCs w:val="24"/>
        </w:rPr>
        <w:t>07944 436 116</w:t>
      </w:r>
    </w:p>
    <w:p w14:paraId="50D3D66F" w14:textId="36B1FE89" w:rsidR="00DB093C" w:rsidRPr="008714EA" w:rsidRDefault="00C52B9B" w:rsidP="002225C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sz w:val="24"/>
          <w:szCs w:val="24"/>
        </w:rPr>
        <w:t xml:space="preserve">Number of People Employed: </w:t>
      </w:r>
      <w:r w:rsidR="00A23F22">
        <w:rPr>
          <w:rFonts w:ascii="Arial" w:hAnsi="Arial" w:cs="Arial"/>
          <w:sz w:val="24"/>
          <w:szCs w:val="24"/>
        </w:rPr>
        <w:t>One</w:t>
      </w:r>
      <w:r w:rsidR="00D0560F">
        <w:rPr>
          <w:rFonts w:ascii="Arial" w:hAnsi="Arial" w:cs="Arial"/>
          <w:sz w:val="24"/>
          <w:szCs w:val="24"/>
        </w:rPr>
        <w:t xml:space="preserve"> Director</w:t>
      </w:r>
    </w:p>
    <w:p w14:paraId="6DC3BF98" w14:textId="6A92E0A8" w:rsidR="00C52B9B" w:rsidRPr="008714EA" w:rsidRDefault="002864C7" w:rsidP="002225C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RENOV8 TR/19 LTD</w:t>
      </w:r>
      <w:r w:rsidR="00C52B9B" w:rsidRPr="008714EA">
        <w:rPr>
          <w:rFonts w:ascii="Arial" w:hAnsi="Arial" w:cs="Arial"/>
          <w:sz w:val="24"/>
          <w:szCs w:val="24"/>
        </w:rPr>
        <w:t xml:space="preserve"> is registered for tax with HMRC</w:t>
      </w:r>
    </w:p>
    <w:p w14:paraId="69D640C1" w14:textId="3F9B9773" w:rsidR="00A32DB3" w:rsidRPr="008714EA" w:rsidRDefault="00127E51" w:rsidP="002225C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PAYE</w:t>
      </w:r>
      <w:r w:rsidR="00BD391F" w:rsidRPr="008714EA">
        <w:rPr>
          <w:rFonts w:ascii="Arial" w:hAnsi="Arial" w:cs="Arial"/>
          <w:sz w:val="24"/>
          <w:szCs w:val="24"/>
        </w:rPr>
        <w:t xml:space="preserve"> reference</w:t>
      </w:r>
      <w:r>
        <w:rPr>
          <w:rFonts w:ascii="Arial" w:hAnsi="Arial" w:cs="Arial"/>
          <w:sz w:val="24"/>
          <w:szCs w:val="24"/>
        </w:rPr>
        <w:t>:</w:t>
      </w:r>
      <w:r w:rsidR="00214642">
        <w:rPr>
          <w:rFonts w:ascii="Arial" w:hAnsi="Arial" w:cs="Arial"/>
          <w:sz w:val="24"/>
          <w:szCs w:val="24"/>
        </w:rPr>
        <w:t xml:space="preserve"> </w:t>
      </w:r>
      <w:r w:rsidR="002864C7">
        <w:rPr>
          <w:rFonts w:ascii="Arial" w:hAnsi="Arial" w:cs="Arial"/>
          <w:sz w:val="24"/>
          <w:szCs w:val="24"/>
        </w:rPr>
        <w:t>Not registered for PAYE</w:t>
      </w:r>
    </w:p>
    <w:p w14:paraId="65DE5A32" w14:textId="0E1D4830" w:rsidR="00C52B9B" w:rsidRPr="008714EA" w:rsidRDefault="00C52B9B" w:rsidP="002225C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sz w:val="24"/>
          <w:szCs w:val="24"/>
        </w:rPr>
        <w:t xml:space="preserve">VAT Reference: </w:t>
      </w:r>
      <w:r w:rsidR="00A11652">
        <w:rPr>
          <w:rFonts w:ascii="Arial" w:hAnsi="Arial" w:cs="Arial"/>
          <w:sz w:val="24"/>
          <w:szCs w:val="24"/>
        </w:rPr>
        <w:t>273586176</w:t>
      </w:r>
    </w:p>
    <w:p w14:paraId="132DF5BD" w14:textId="11ED7BC9" w:rsidR="00C52B9B" w:rsidRPr="008714EA" w:rsidRDefault="00C52B9B" w:rsidP="002225C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sz w:val="24"/>
          <w:szCs w:val="24"/>
        </w:rPr>
        <w:t xml:space="preserve">Corporation Tax Reference: </w:t>
      </w:r>
      <w:r w:rsidR="00A11652">
        <w:rPr>
          <w:rFonts w:ascii="Arial" w:hAnsi="Arial" w:cs="Arial"/>
          <w:color w:val="000000"/>
          <w:sz w:val="24"/>
          <w:szCs w:val="24"/>
          <w:shd w:val="clear" w:color="auto" w:fill="FFFFFF"/>
        </w:rPr>
        <w:t>7053602547</w:t>
      </w:r>
    </w:p>
    <w:p w14:paraId="0793147A" w14:textId="6322A72E" w:rsidR="00C52B9B" w:rsidRPr="008714EA" w:rsidRDefault="00C52B9B" w:rsidP="002225C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sz w:val="24"/>
          <w:szCs w:val="24"/>
        </w:rPr>
        <w:t>The company is not LLP or partnership</w:t>
      </w:r>
    </w:p>
    <w:p w14:paraId="43748ABE" w14:textId="1BFFE859" w:rsidR="00C52B9B" w:rsidRPr="008714EA" w:rsidRDefault="00BD391F" w:rsidP="002225C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sz w:val="24"/>
          <w:szCs w:val="24"/>
        </w:rPr>
        <w:t>UTR number</w:t>
      </w:r>
      <w:r w:rsidR="00127E51">
        <w:rPr>
          <w:rFonts w:ascii="Arial" w:hAnsi="Arial" w:cs="Arial"/>
          <w:sz w:val="24"/>
          <w:szCs w:val="24"/>
        </w:rPr>
        <w:t xml:space="preserve">: </w:t>
      </w:r>
      <w:r w:rsidR="00A11652">
        <w:rPr>
          <w:rFonts w:ascii="Arial" w:hAnsi="Arial" w:cs="Arial"/>
          <w:sz w:val="24"/>
          <w:szCs w:val="24"/>
        </w:rPr>
        <w:t>7053602547</w:t>
      </w:r>
    </w:p>
    <w:p w14:paraId="5B0943FA" w14:textId="0D81ABEF" w:rsidR="002225CF" w:rsidRPr="008714EA" w:rsidRDefault="002225CF" w:rsidP="002225C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783A03B" w14:textId="533FE962" w:rsidR="00603C43" w:rsidRPr="008714EA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sz w:val="24"/>
          <w:szCs w:val="24"/>
        </w:rPr>
        <w:t>N/A</w:t>
      </w:r>
      <w:r w:rsidR="000E1E0B">
        <w:rPr>
          <w:rFonts w:ascii="Arial" w:hAnsi="Arial" w:cs="Arial"/>
          <w:sz w:val="24"/>
          <w:szCs w:val="24"/>
        </w:rPr>
        <w:t>.</w:t>
      </w:r>
    </w:p>
    <w:p w14:paraId="3CFA6576" w14:textId="77777777" w:rsidR="002225CF" w:rsidRPr="008714EA" w:rsidRDefault="002225CF" w:rsidP="002225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A6C043" w14:textId="6F5E21EC" w:rsidR="00C85E02" w:rsidRPr="008714EA" w:rsidRDefault="00D10701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Persons involved in the pension scheme:</w:t>
      </w:r>
    </w:p>
    <w:p w14:paraId="648A1E1A" w14:textId="59C063A2" w:rsidR="00EE6CF9" w:rsidRDefault="00EE6CF9" w:rsidP="002225C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Trustee:</w:t>
      </w:r>
    </w:p>
    <w:p w14:paraId="54D6480A" w14:textId="77777777" w:rsidR="00C26A78" w:rsidRDefault="00C26A78" w:rsidP="00C26A7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Name: Nigel Cox</w:t>
      </w:r>
    </w:p>
    <w:p w14:paraId="3B968A3D" w14:textId="77777777" w:rsidR="00C26A78" w:rsidRDefault="00C26A78" w:rsidP="00C26A7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11 High Close, Nelson, Treharris, Wales CF46 6HJ</w:t>
      </w:r>
    </w:p>
    <w:p w14:paraId="19422180" w14:textId="77777777" w:rsidR="00C26A78" w:rsidRDefault="00C26A78" w:rsidP="00C26A7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Number: 07944 436 116</w:t>
      </w:r>
    </w:p>
    <w:p w14:paraId="190BEF17" w14:textId="77777777" w:rsidR="00C26A78" w:rsidRDefault="00C26A78" w:rsidP="00C26A7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Insurance Number: NR900592D</w:t>
      </w:r>
    </w:p>
    <w:p w14:paraId="010F7D1F" w14:textId="3DE0D398" w:rsidR="003B295A" w:rsidRPr="008714EA" w:rsidRDefault="003B295A" w:rsidP="002225C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7096E5F6" w14:textId="77777777" w:rsidR="005027EF" w:rsidRDefault="005027EF" w:rsidP="002225C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</w:t>
      </w:r>
      <w:r w:rsidR="003B295A" w:rsidRPr="008714EA">
        <w:rPr>
          <w:rFonts w:ascii="Arial" w:hAnsi="Arial" w:cs="Arial"/>
          <w:sz w:val="24"/>
          <w:szCs w:val="24"/>
        </w:rPr>
        <w:t xml:space="preserve">: </w:t>
      </w:r>
    </w:p>
    <w:p w14:paraId="65BAE691" w14:textId="77777777" w:rsidR="00C26A78" w:rsidRDefault="00C26A78" w:rsidP="00C26A7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Name: Nigel Cox</w:t>
      </w:r>
    </w:p>
    <w:p w14:paraId="4E2C2703" w14:textId="77777777" w:rsidR="00C26A78" w:rsidRDefault="00C26A78" w:rsidP="00C26A7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11 High Close, Nelson, Treharris, Wales CF46 6HJ</w:t>
      </w:r>
    </w:p>
    <w:p w14:paraId="0EE16BDE" w14:textId="77777777" w:rsidR="00C26A78" w:rsidRDefault="00C26A78" w:rsidP="00C26A7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Number: 07944 436 116</w:t>
      </w:r>
    </w:p>
    <w:p w14:paraId="78F3EBF3" w14:textId="77777777" w:rsidR="00C26A78" w:rsidRDefault="00C26A78" w:rsidP="00C26A7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Insurance Number: NR900592D</w:t>
      </w:r>
    </w:p>
    <w:p w14:paraId="3FF0058F" w14:textId="17C60986" w:rsidR="003B295A" w:rsidRPr="008714EA" w:rsidRDefault="003B295A" w:rsidP="002225C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23682536" w14:textId="4965E81B" w:rsidR="00084345" w:rsidRDefault="00C26A78" w:rsidP="002225C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Adviser</w:t>
      </w:r>
      <w:r w:rsidR="00084345" w:rsidRPr="008714EA">
        <w:rPr>
          <w:rFonts w:ascii="Arial" w:hAnsi="Arial" w:cs="Arial"/>
          <w:sz w:val="24"/>
          <w:szCs w:val="24"/>
        </w:rPr>
        <w:t xml:space="preserve">: </w:t>
      </w:r>
    </w:p>
    <w:p w14:paraId="4B04D584" w14:textId="22E784DF" w:rsidR="005027EF" w:rsidRDefault="005027EF" w:rsidP="002225C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Name:</w:t>
      </w:r>
      <w:r w:rsidRPr="005027EF">
        <w:rPr>
          <w:rFonts w:ascii="Arial" w:hAnsi="Arial" w:cs="Arial"/>
          <w:sz w:val="24"/>
          <w:szCs w:val="24"/>
        </w:rPr>
        <w:t xml:space="preserve"> </w:t>
      </w:r>
      <w:r w:rsidR="00C26A78">
        <w:rPr>
          <w:rFonts w:ascii="Arial" w:hAnsi="Arial" w:cs="Arial"/>
          <w:sz w:val="24"/>
          <w:szCs w:val="24"/>
        </w:rPr>
        <w:t>Adrian Shakespeare</w:t>
      </w:r>
    </w:p>
    <w:p w14:paraId="22F9D06C" w14:textId="259FFF4A" w:rsidR="005027EF" w:rsidRDefault="005027EF" w:rsidP="002225C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Address:</w:t>
      </w:r>
      <w:r w:rsidRPr="005027EF">
        <w:rPr>
          <w:rFonts w:ascii="Arial" w:hAnsi="Arial" w:cs="Arial"/>
          <w:sz w:val="24"/>
          <w:szCs w:val="24"/>
        </w:rPr>
        <w:t xml:space="preserve"> </w:t>
      </w:r>
      <w:r w:rsidR="00C26A78">
        <w:rPr>
          <w:rFonts w:ascii="Arial" w:hAnsi="Arial" w:cs="Arial"/>
          <w:sz w:val="24"/>
          <w:szCs w:val="24"/>
        </w:rPr>
        <w:t>Wealthmasters Financial Management Ltd, Atlantic House, Charnwood Park, Waterton, Bridgend CF31 3PL</w:t>
      </w:r>
    </w:p>
    <w:p w14:paraId="199711C1" w14:textId="580080BC" w:rsidR="005027EF" w:rsidRPr="008714EA" w:rsidRDefault="005027EF" w:rsidP="002225C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Number:</w:t>
      </w:r>
      <w:r w:rsidRPr="005027EF">
        <w:rPr>
          <w:rFonts w:ascii="Arial" w:hAnsi="Arial" w:cs="Arial"/>
          <w:sz w:val="24"/>
          <w:szCs w:val="24"/>
        </w:rPr>
        <w:t xml:space="preserve"> </w:t>
      </w:r>
      <w:r w:rsidR="00C26A78">
        <w:rPr>
          <w:rFonts w:ascii="Arial" w:hAnsi="Arial" w:cs="Arial"/>
          <w:sz w:val="24"/>
          <w:szCs w:val="24"/>
        </w:rPr>
        <w:t>020 3841 6881</w:t>
      </w:r>
    </w:p>
    <w:p w14:paraId="0DFF0253" w14:textId="0DBF364A" w:rsidR="003B295A" w:rsidRPr="008714EA" w:rsidRDefault="003B295A" w:rsidP="002225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sz w:val="24"/>
          <w:szCs w:val="24"/>
        </w:rPr>
        <w:t xml:space="preserve">                </w:t>
      </w:r>
    </w:p>
    <w:p w14:paraId="4B2AB975" w14:textId="7282711C" w:rsidR="00DB093C" w:rsidRDefault="00AC3EA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t</w:t>
      </w:r>
      <w:r w:rsidR="00DB093C" w:rsidRPr="008714EA">
        <w:rPr>
          <w:rFonts w:ascii="Arial" w:hAnsi="Arial" w:cs="Arial"/>
          <w:sz w:val="24"/>
          <w:szCs w:val="24"/>
        </w:rPr>
        <w:t>he scheme is not intended to operate relief at source.</w:t>
      </w:r>
    </w:p>
    <w:p w14:paraId="113A3018" w14:textId="77777777" w:rsidR="00BC5116" w:rsidRPr="00BC5116" w:rsidRDefault="00BC5116" w:rsidP="00BC51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19A5A8" w14:textId="77777777" w:rsidR="00DB093C" w:rsidRPr="008714EA" w:rsidRDefault="00DB093C" w:rsidP="002225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F4E3F1" w14:textId="2A2B7B12" w:rsidR="00DB093C" w:rsidRPr="008714EA" w:rsidRDefault="003B295A" w:rsidP="00DB093C">
      <w:pPr>
        <w:spacing w:after="0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sz w:val="24"/>
          <w:szCs w:val="24"/>
        </w:rPr>
        <w:t>I</w:t>
      </w:r>
      <w:r w:rsidR="00DB093C" w:rsidRPr="008714EA">
        <w:rPr>
          <w:rFonts w:ascii="Arial" w:hAnsi="Arial" w:cs="Arial"/>
          <w:sz w:val="24"/>
          <w:szCs w:val="24"/>
        </w:rPr>
        <w:t xml:space="preserve"> look forward to hearing from you</w:t>
      </w:r>
      <w:r w:rsidRPr="008714EA">
        <w:rPr>
          <w:rFonts w:ascii="Arial" w:hAnsi="Arial" w:cs="Arial"/>
          <w:sz w:val="24"/>
          <w:szCs w:val="24"/>
        </w:rPr>
        <w:t xml:space="preserve"> at your earliest convenience.</w:t>
      </w:r>
    </w:p>
    <w:p w14:paraId="158DEDFD" w14:textId="77777777" w:rsidR="002225CF" w:rsidRPr="008714EA" w:rsidRDefault="002225CF" w:rsidP="00DB093C">
      <w:pPr>
        <w:spacing w:after="0"/>
        <w:rPr>
          <w:rFonts w:ascii="Arial" w:hAnsi="Arial" w:cs="Arial"/>
          <w:sz w:val="24"/>
          <w:szCs w:val="24"/>
        </w:rPr>
      </w:pPr>
    </w:p>
    <w:p w14:paraId="40D95A16" w14:textId="77777777" w:rsidR="00DB093C" w:rsidRPr="008714EA" w:rsidRDefault="00DB093C" w:rsidP="00DB093C">
      <w:pPr>
        <w:spacing w:after="0"/>
        <w:rPr>
          <w:rFonts w:ascii="Arial" w:hAnsi="Arial" w:cs="Arial"/>
          <w:sz w:val="24"/>
          <w:szCs w:val="24"/>
        </w:rPr>
      </w:pPr>
    </w:p>
    <w:p w14:paraId="6D61C70B" w14:textId="72C21408" w:rsidR="00DB093C" w:rsidRPr="008714EA" w:rsidRDefault="00DB093C" w:rsidP="00DB093C">
      <w:pPr>
        <w:spacing w:after="0"/>
        <w:rPr>
          <w:rFonts w:ascii="Arial" w:hAnsi="Arial" w:cs="Arial"/>
          <w:sz w:val="24"/>
          <w:szCs w:val="24"/>
        </w:rPr>
      </w:pPr>
      <w:r w:rsidRPr="008714EA">
        <w:rPr>
          <w:rFonts w:ascii="Arial" w:hAnsi="Arial" w:cs="Arial"/>
          <w:sz w:val="24"/>
          <w:szCs w:val="24"/>
        </w:rPr>
        <w:t xml:space="preserve">Yours </w:t>
      </w:r>
      <w:r w:rsidR="003B295A" w:rsidRPr="008714EA">
        <w:rPr>
          <w:rFonts w:ascii="Arial" w:hAnsi="Arial" w:cs="Arial"/>
          <w:sz w:val="24"/>
          <w:szCs w:val="24"/>
        </w:rPr>
        <w:t>S</w:t>
      </w:r>
      <w:r w:rsidRPr="008714EA">
        <w:rPr>
          <w:rFonts w:ascii="Arial" w:hAnsi="Arial" w:cs="Arial"/>
          <w:sz w:val="24"/>
          <w:szCs w:val="24"/>
        </w:rPr>
        <w:t>incerely,</w:t>
      </w:r>
    </w:p>
    <w:p w14:paraId="2FA60DC9" w14:textId="7D54CE00" w:rsidR="003B295A" w:rsidRPr="008714EA" w:rsidRDefault="003B295A" w:rsidP="00DB093C">
      <w:pPr>
        <w:spacing w:after="0"/>
        <w:rPr>
          <w:rFonts w:ascii="Arial" w:hAnsi="Arial" w:cs="Arial"/>
          <w:sz w:val="24"/>
          <w:szCs w:val="24"/>
        </w:rPr>
      </w:pPr>
    </w:p>
    <w:p w14:paraId="396FC305" w14:textId="0F997BC0" w:rsidR="00AE46EF" w:rsidRPr="008714EA" w:rsidRDefault="00AE46EF" w:rsidP="00DB093C">
      <w:pPr>
        <w:spacing w:after="0"/>
        <w:rPr>
          <w:rFonts w:ascii="Arial" w:hAnsi="Arial" w:cs="Arial"/>
          <w:sz w:val="24"/>
          <w:szCs w:val="24"/>
        </w:rPr>
      </w:pPr>
    </w:p>
    <w:p w14:paraId="1C5A3BCF" w14:textId="77777777" w:rsidR="00AE46EF" w:rsidRPr="008714EA" w:rsidRDefault="00AE46EF" w:rsidP="00DB093C">
      <w:pPr>
        <w:spacing w:after="0"/>
        <w:rPr>
          <w:rFonts w:ascii="Arial" w:hAnsi="Arial" w:cs="Arial"/>
          <w:sz w:val="24"/>
          <w:szCs w:val="24"/>
        </w:rPr>
      </w:pPr>
    </w:p>
    <w:p w14:paraId="213F8E33" w14:textId="3945F08E" w:rsidR="003B295A" w:rsidRPr="008714EA" w:rsidRDefault="00C26A78" w:rsidP="003B29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Nigel Cox</w:t>
      </w:r>
    </w:p>
    <w:p w14:paraId="6C25B31A" w14:textId="77777777" w:rsidR="00AE46EF" w:rsidRPr="008714EA" w:rsidRDefault="00AE46EF" w:rsidP="003B295A">
      <w:pPr>
        <w:spacing w:after="0"/>
        <w:rPr>
          <w:rFonts w:ascii="Arial" w:hAnsi="Arial" w:cs="Arial"/>
          <w:sz w:val="24"/>
          <w:szCs w:val="24"/>
        </w:rPr>
      </w:pPr>
    </w:p>
    <w:p w14:paraId="274D9CC1" w14:textId="77777777" w:rsidR="00DB093C" w:rsidRPr="008714EA" w:rsidRDefault="00DB093C" w:rsidP="00DB093C">
      <w:pPr>
        <w:spacing w:after="0"/>
        <w:rPr>
          <w:rFonts w:ascii="Arial" w:hAnsi="Arial" w:cs="Arial"/>
          <w:sz w:val="24"/>
          <w:szCs w:val="24"/>
        </w:rPr>
      </w:pPr>
    </w:p>
    <w:p w14:paraId="7055468E" w14:textId="77777777" w:rsidR="00DB093C" w:rsidRPr="008714EA" w:rsidRDefault="00DB093C" w:rsidP="003B295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280B830" w14:textId="77777777" w:rsidR="00DB093C" w:rsidRPr="008714EA" w:rsidRDefault="00DB093C" w:rsidP="00DB093C">
      <w:pPr>
        <w:spacing w:after="0"/>
        <w:rPr>
          <w:rFonts w:ascii="Arial" w:hAnsi="Arial" w:cs="Arial"/>
          <w:sz w:val="24"/>
          <w:szCs w:val="24"/>
        </w:rPr>
      </w:pPr>
    </w:p>
    <w:p w14:paraId="6F26D3FD" w14:textId="77777777" w:rsidR="00DB093C" w:rsidRPr="008714EA" w:rsidRDefault="00DB093C" w:rsidP="00DB093C">
      <w:pPr>
        <w:spacing w:after="0"/>
        <w:rPr>
          <w:rFonts w:ascii="Arial" w:hAnsi="Arial" w:cs="Arial"/>
          <w:sz w:val="24"/>
          <w:szCs w:val="24"/>
        </w:rPr>
      </w:pPr>
    </w:p>
    <w:sectPr w:rsidR="00DB093C" w:rsidRPr="008714EA" w:rsidSect="005A02FC">
      <w:pgSz w:w="11900" w:h="16840"/>
      <w:pgMar w:top="1247" w:right="1247" w:bottom="1247" w:left="1247" w:header="2268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5FABC" w14:textId="77777777" w:rsidR="001E485C" w:rsidRDefault="001E485C" w:rsidP="00DB093C">
      <w:pPr>
        <w:spacing w:after="0" w:line="240" w:lineRule="auto"/>
      </w:pPr>
      <w:r>
        <w:separator/>
      </w:r>
    </w:p>
  </w:endnote>
  <w:endnote w:type="continuationSeparator" w:id="0">
    <w:p w14:paraId="27E51DB6" w14:textId="77777777" w:rsidR="001E485C" w:rsidRDefault="001E485C" w:rsidP="00DB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09CE4" w14:textId="77777777" w:rsidR="001E485C" w:rsidRDefault="001E485C" w:rsidP="00DB093C">
      <w:pPr>
        <w:spacing w:after="0" w:line="240" w:lineRule="auto"/>
      </w:pPr>
      <w:r>
        <w:separator/>
      </w:r>
    </w:p>
  </w:footnote>
  <w:footnote w:type="continuationSeparator" w:id="0">
    <w:p w14:paraId="16A6BDFD" w14:textId="77777777" w:rsidR="001E485C" w:rsidRDefault="001E485C" w:rsidP="00DB0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47632"/>
    <w:multiLevelType w:val="hybridMultilevel"/>
    <w:tmpl w:val="C46A9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3C"/>
    <w:rsid w:val="00021172"/>
    <w:rsid w:val="000310A0"/>
    <w:rsid w:val="0005667D"/>
    <w:rsid w:val="0006606D"/>
    <w:rsid w:val="00084345"/>
    <w:rsid w:val="000E1E0B"/>
    <w:rsid w:val="00110CFB"/>
    <w:rsid w:val="00127E51"/>
    <w:rsid w:val="00135E8A"/>
    <w:rsid w:val="00166DD6"/>
    <w:rsid w:val="00186865"/>
    <w:rsid w:val="001973EE"/>
    <w:rsid w:val="001A21CA"/>
    <w:rsid w:val="001C3A94"/>
    <w:rsid w:val="001C63FB"/>
    <w:rsid w:val="001E485C"/>
    <w:rsid w:val="002057E3"/>
    <w:rsid w:val="0020752D"/>
    <w:rsid w:val="00212A0C"/>
    <w:rsid w:val="00214642"/>
    <w:rsid w:val="002225CF"/>
    <w:rsid w:val="00252E6A"/>
    <w:rsid w:val="00262916"/>
    <w:rsid w:val="002864C7"/>
    <w:rsid w:val="002B7B79"/>
    <w:rsid w:val="002D2BA6"/>
    <w:rsid w:val="002E3AAB"/>
    <w:rsid w:val="00332DB0"/>
    <w:rsid w:val="00356C81"/>
    <w:rsid w:val="003B295A"/>
    <w:rsid w:val="003E3886"/>
    <w:rsid w:val="00407F6A"/>
    <w:rsid w:val="0041782F"/>
    <w:rsid w:val="00466198"/>
    <w:rsid w:val="004B2A9B"/>
    <w:rsid w:val="005027EF"/>
    <w:rsid w:val="00571C25"/>
    <w:rsid w:val="005746EE"/>
    <w:rsid w:val="00587D18"/>
    <w:rsid w:val="00603C43"/>
    <w:rsid w:val="00616626"/>
    <w:rsid w:val="00622B95"/>
    <w:rsid w:val="00683F02"/>
    <w:rsid w:val="006B1179"/>
    <w:rsid w:val="006C6E31"/>
    <w:rsid w:val="006D086C"/>
    <w:rsid w:val="00733149"/>
    <w:rsid w:val="007672B6"/>
    <w:rsid w:val="007A0825"/>
    <w:rsid w:val="007B02AF"/>
    <w:rsid w:val="007C640C"/>
    <w:rsid w:val="00840957"/>
    <w:rsid w:val="00850EFC"/>
    <w:rsid w:val="008714EA"/>
    <w:rsid w:val="008A0096"/>
    <w:rsid w:val="008A60EB"/>
    <w:rsid w:val="008F2957"/>
    <w:rsid w:val="00955E60"/>
    <w:rsid w:val="00962F70"/>
    <w:rsid w:val="00981124"/>
    <w:rsid w:val="009B5D2E"/>
    <w:rsid w:val="009D2963"/>
    <w:rsid w:val="00A11652"/>
    <w:rsid w:val="00A141C3"/>
    <w:rsid w:val="00A23F22"/>
    <w:rsid w:val="00A32DB3"/>
    <w:rsid w:val="00A7321C"/>
    <w:rsid w:val="00A90FE9"/>
    <w:rsid w:val="00AC3EAC"/>
    <w:rsid w:val="00AE46EF"/>
    <w:rsid w:val="00AE7D1B"/>
    <w:rsid w:val="00B06BD4"/>
    <w:rsid w:val="00B27B08"/>
    <w:rsid w:val="00B64AAE"/>
    <w:rsid w:val="00B74F5D"/>
    <w:rsid w:val="00BA3F34"/>
    <w:rsid w:val="00BC5116"/>
    <w:rsid w:val="00BD391F"/>
    <w:rsid w:val="00C26A78"/>
    <w:rsid w:val="00C52B9B"/>
    <w:rsid w:val="00C73B6B"/>
    <w:rsid w:val="00C76038"/>
    <w:rsid w:val="00C77D43"/>
    <w:rsid w:val="00C85E02"/>
    <w:rsid w:val="00CF65B3"/>
    <w:rsid w:val="00D01B82"/>
    <w:rsid w:val="00D052ED"/>
    <w:rsid w:val="00D0560F"/>
    <w:rsid w:val="00D10701"/>
    <w:rsid w:val="00D22687"/>
    <w:rsid w:val="00D6179A"/>
    <w:rsid w:val="00DB093C"/>
    <w:rsid w:val="00DC5DE7"/>
    <w:rsid w:val="00DC61FD"/>
    <w:rsid w:val="00DD48F7"/>
    <w:rsid w:val="00E00DE0"/>
    <w:rsid w:val="00E559E4"/>
    <w:rsid w:val="00E773F5"/>
    <w:rsid w:val="00EC7BC5"/>
    <w:rsid w:val="00ED17D1"/>
    <w:rsid w:val="00EE6CF9"/>
    <w:rsid w:val="00EF75AF"/>
    <w:rsid w:val="00F07085"/>
    <w:rsid w:val="00F10677"/>
    <w:rsid w:val="00F4186B"/>
    <w:rsid w:val="00F57188"/>
    <w:rsid w:val="00FC2C43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4DD8"/>
  <w15:chartTrackingRefBased/>
  <w15:docId w15:val="{5F27365B-FFE4-4A30-ABE5-59F004FD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93C"/>
    <w:pPr>
      <w:spacing w:after="200" w:line="276" w:lineRule="auto"/>
    </w:pPr>
    <w:rPr>
      <w:rFonts w:ascii="Calibri" w:eastAsia="Calibri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DB0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92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98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Esther</cp:lastModifiedBy>
  <cp:revision>201</cp:revision>
  <dcterms:created xsi:type="dcterms:W3CDTF">2018-08-03T15:29:00Z</dcterms:created>
  <dcterms:modified xsi:type="dcterms:W3CDTF">2019-12-19T10:17:00Z</dcterms:modified>
</cp:coreProperties>
</file>