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A5B6" w14:textId="77777777" w:rsidR="002D4ACB" w:rsidRPr="002D4ACB" w:rsidRDefault="002D4ACB" w:rsidP="002D4A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 w:rsidRPr="002D4ACB">
        <w:rPr>
          <w:b/>
        </w:rPr>
        <w:t>Professional Footballers Pension Scheme</w:t>
      </w:r>
    </w:p>
    <w:p w14:paraId="49CA42E4" w14:textId="77777777" w:rsidR="002D4ACB" w:rsidRPr="002D4ACB" w:rsidRDefault="002D4ACB" w:rsidP="002D4A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 w:rsidRPr="002D4ACB">
        <w:rPr>
          <w:b/>
        </w:rPr>
        <w:t>11 Europa View</w:t>
      </w:r>
    </w:p>
    <w:p w14:paraId="6F7510DF" w14:textId="77777777" w:rsidR="002D4ACB" w:rsidRPr="002D4ACB" w:rsidRDefault="002D4ACB" w:rsidP="002D4A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 w:rsidRPr="002D4ACB">
        <w:rPr>
          <w:b/>
        </w:rPr>
        <w:t>Sheffield Business Park</w:t>
      </w:r>
    </w:p>
    <w:p w14:paraId="23A04B23" w14:textId="77777777" w:rsidR="002D4ACB" w:rsidRDefault="002D4ACB" w:rsidP="002D4A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 w:rsidRPr="002D4ACB">
        <w:rPr>
          <w:b/>
        </w:rPr>
        <w:t>Sheffield, S9 1XH</w:t>
      </w:r>
    </w:p>
    <w:p w14:paraId="32382603" w14:textId="77777777" w:rsidR="009D29A7" w:rsidRDefault="009D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F170188" w14:textId="5BAD1D6A" w:rsidR="009D29A7" w:rsidRDefault="002D4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8</w:t>
      </w:r>
      <w:r w:rsidR="00000000">
        <w:t xml:space="preserve">th </w:t>
      </w:r>
      <w:r>
        <w:t xml:space="preserve">June </w:t>
      </w:r>
      <w:r w:rsidR="00000000">
        <w:t>202</w:t>
      </w:r>
      <w:r>
        <w:t>3</w:t>
      </w:r>
    </w:p>
    <w:p w14:paraId="20A279FA" w14:textId="77777777" w:rsidR="009D29A7" w:rsidRDefault="009D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42E2ECF" w14:textId="142840F4" w:rsidR="009D29A7" w:rsidRPr="009D7F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>
        <w:t xml:space="preserve">Client </w:t>
      </w:r>
      <w:proofErr w:type="gramStart"/>
      <w:r>
        <w:t>name</w:t>
      </w:r>
      <w:r w:rsidR="002D4ACB">
        <w:t xml:space="preserve"> :</w:t>
      </w:r>
      <w:proofErr w:type="gramEnd"/>
      <w:r w:rsidR="002D4ACB">
        <w:t xml:space="preserve"> </w:t>
      </w:r>
      <w:r w:rsidR="002D4ACB" w:rsidRPr="009D7F68">
        <w:rPr>
          <w:b/>
          <w:bCs/>
        </w:rPr>
        <w:t>Ian Henderson</w:t>
      </w:r>
    </w:p>
    <w:p w14:paraId="4AC67D83" w14:textId="6856F6DD" w:rsidR="009D29A7" w:rsidRPr="009D7F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>
        <w:t xml:space="preserve">Pension Company Policy/Plan Number: </w:t>
      </w:r>
      <w:r w:rsidR="002D4ACB" w:rsidRPr="009D7F68">
        <w:rPr>
          <w:b/>
          <w:bCs/>
          <w:color w:val="000000"/>
        </w:rPr>
        <w:t>33915</w:t>
      </w:r>
    </w:p>
    <w:p w14:paraId="3BC9DAEA" w14:textId="77777777" w:rsidR="009D29A7" w:rsidRPr="00F153A8" w:rsidRDefault="009D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49E0120F" w14:textId="042FCBBE" w:rsidR="009D29A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Whom it may </w:t>
      </w:r>
      <w:r w:rsidR="009D7F68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oncern,</w:t>
      </w:r>
    </w:p>
    <w:p w14:paraId="34219521" w14:textId="77777777" w:rsidR="009D29A7" w:rsidRPr="00F153A8" w:rsidRDefault="009D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0762D800" w14:textId="68C61617" w:rsidR="009D29A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find enclosed a completed application from</w:t>
      </w:r>
      <w:r w:rsidR="002D4ACB">
        <w:rPr>
          <w:color w:val="000000"/>
          <w:sz w:val="24"/>
          <w:szCs w:val="24"/>
        </w:rPr>
        <w:t xml:space="preserve"> Mr. Ian Henderson </w:t>
      </w:r>
      <w:r>
        <w:rPr>
          <w:color w:val="000000"/>
          <w:sz w:val="24"/>
          <w:szCs w:val="24"/>
        </w:rPr>
        <w:t>to transfer h</w:t>
      </w:r>
      <w:r w:rsidR="002D4ACB">
        <w:rPr>
          <w:color w:val="000000"/>
          <w:sz w:val="24"/>
          <w:szCs w:val="24"/>
        </w:rPr>
        <w:t>is</w:t>
      </w:r>
      <w:r>
        <w:rPr>
          <w:color w:val="000000"/>
          <w:sz w:val="24"/>
          <w:szCs w:val="24"/>
        </w:rPr>
        <w:t xml:space="preserve"> pension out, together with the following documents:</w:t>
      </w:r>
    </w:p>
    <w:p w14:paraId="760536A3" w14:textId="77777777" w:rsidR="009D29A7" w:rsidRDefault="009D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10E05B9" w14:textId="77777777" w:rsidR="009D29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Pension Transfer Out Form</w:t>
      </w:r>
    </w:p>
    <w:p w14:paraId="1B44D338" w14:textId="77777777" w:rsidR="009D7F68" w:rsidRPr="009D7F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Trust Deed</w:t>
      </w:r>
    </w:p>
    <w:p w14:paraId="51FE6372" w14:textId="1207CCBF" w:rsidR="009D29A7" w:rsidRDefault="009D7F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Scheme </w:t>
      </w:r>
      <w:r w:rsidR="00000000">
        <w:rPr>
          <w:color w:val="000000"/>
          <w:sz w:val="24"/>
          <w:szCs w:val="24"/>
        </w:rPr>
        <w:t>Rules</w:t>
      </w:r>
    </w:p>
    <w:p w14:paraId="752EA72B" w14:textId="77777777" w:rsidR="009D29A7" w:rsidRPr="009D7F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Tax Registration Letter</w:t>
      </w:r>
    </w:p>
    <w:p w14:paraId="6C1C194E" w14:textId="5E6903BA" w:rsidR="009D7F68" w:rsidRDefault="009D7F68" w:rsidP="009D7F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Screen shot</w:t>
      </w:r>
      <w:r>
        <w:rPr>
          <w:color w:val="000000"/>
          <w:sz w:val="24"/>
          <w:szCs w:val="24"/>
        </w:rPr>
        <w:t xml:space="preserve"> dated 8</w:t>
      </w:r>
      <w:r w:rsidRPr="009D7F68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June 2023</w:t>
      </w:r>
    </w:p>
    <w:p w14:paraId="19D00E37" w14:textId="2EE6AB5B" w:rsidR="009D29A7" w:rsidRDefault="009D7F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Metro SSAS </w:t>
      </w:r>
      <w:r w:rsidR="00000000">
        <w:rPr>
          <w:sz w:val="24"/>
          <w:szCs w:val="24"/>
        </w:rPr>
        <w:t>Bank Statement</w:t>
      </w:r>
    </w:p>
    <w:p w14:paraId="15E51FFD" w14:textId="3158DFF5" w:rsidR="009D7F68" w:rsidRDefault="009D7F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Metro SSAS Bank Account details</w:t>
      </w:r>
    </w:p>
    <w:p w14:paraId="0D80B0D5" w14:textId="01FF17BB" w:rsidR="009D7F68" w:rsidRDefault="009D7F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Authority Letter</w:t>
      </w:r>
    </w:p>
    <w:p w14:paraId="3876EFB6" w14:textId="78FD4DA7" w:rsidR="009D29A7" w:rsidRPr="009D7F68" w:rsidRDefault="009D7F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Company </w:t>
      </w:r>
      <w:r w:rsidR="00000000">
        <w:rPr>
          <w:color w:val="000000"/>
          <w:sz w:val="24"/>
          <w:szCs w:val="24"/>
        </w:rPr>
        <w:t xml:space="preserve">Contribution </w:t>
      </w:r>
      <w:r>
        <w:rPr>
          <w:color w:val="000000"/>
          <w:sz w:val="24"/>
          <w:szCs w:val="24"/>
        </w:rPr>
        <w:t xml:space="preserve">Letter with </w:t>
      </w:r>
      <w:r w:rsidR="00000000">
        <w:rPr>
          <w:color w:val="000000"/>
          <w:sz w:val="24"/>
          <w:szCs w:val="24"/>
        </w:rPr>
        <w:t>Schedule</w:t>
      </w:r>
    </w:p>
    <w:p w14:paraId="0EB435BF" w14:textId="505E8FD2" w:rsidR="009D7F68" w:rsidRPr="009D7F68" w:rsidRDefault="009D7F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Company Employment Letter</w:t>
      </w:r>
    </w:p>
    <w:p w14:paraId="27CA2471" w14:textId="7CA7C9BA" w:rsidR="009D7F68" w:rsidRPr="009D7F68" w:rsidRDefault="009D7F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3 Months Payslips April, May, June 2023</w:t>
      </w:r>
    </w:p>
    <w:p w14:paraId="6C948291" w14:textId="1F9CBD85" w:rsidR="009D7F68" w:rsidRPr="00F153A8" w:rsidRDefault="009D7F68" w:rsidP="00F153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F153A8">
        <w:rPr>
          <w:color w:val="000000"/>
          <w:sz w:val="24"/>
          <w:szCs w:val="24"/>
        </w:rPr>
        <w:t>Personal Bank statement</w:t>
      </w:r>
      <w:r w:rsidR="00F153A8">
        <w:rPr>
          <w:color w:val="000000"/>
          <w:sz w:val="24"/>
          <w:szCs w:val="24"/>
        </w:rPr>
        <w:t xml:space="preserve"> (salary payments)</w:t>
      </w:r>
    </w:p>
    <w:p w14:paraId="145BF348" w14:textId="5D3CA5A1" w:rsidR="00F153A8" w:rsidRDefault="00F153A8" w:rsidP="00F153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Drivers Licence</w:t>
      </w:r>
    </w:p>
    <w:p w14:paraId="0A40C51F" w14:textId="5C94E41C" w:rsidR="00F153A8" w:rsidRPr="00F153A8" w:rsidRDefault="00F153A8" w:rsidP="00F153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Utility bill</w:t>
      </w:r>
    </w:p>
    <w:p w14:paraId="487BB010" w14:textId="689F7686" w:rsidR="00F153A8" w:rsidRPr="00F153A8" w:rsidRDefault="00F153A8" w:rsidP="00F153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Members guide</w:t>
      </w:r>
    </w:p>
    <w:p w14:paraId="45D6E28C" w14:textId="77777777" w:rsidR="009D29A7" w:rsidRDefault="009D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AD5C5FC" w14:textId="0EA4229E" w:rsidR="009D29A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would be most grateful if you may process </w:t>
      </w:r>
      <w:r w:rsidR="002D4ACB">
        <w:rPr>
          <w:color w:val="000000"/>
          <w:sz w:val="24"/>
          <w:szCs w:val="24"/>
        </w:rPr>
        <w:t>Mr. Ian Henderson’s</w:t>
      </w:r>
      <w:r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request at your earliest convenience.  Should you require any further information, please do not hesitate to contact us.</w:t>
      </w:r>
    </w:p>
    <w:p w14:paraId="4618FDE8" w14:textId="77777777" w:rsidR="009D29A7" w:rsidRDefault="009D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7D1914F" w14:textId="77777777" w:rsidR="009D29A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6AA2C857" w14:textId="31175F64" w:rsidR="009D29A7" w:rsidRDefault="00F153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4833528B" wp14:editId="3746C599">
            <wp:extent cx="681228" cy="414528"/>
            <wp:effectExtent l="0" t="0" r="5080" b="5080"/>
            <wp:docPr id="1415374298" name="Picture 1" descr="Close-up of a signa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374298" name="Picture 1" descr="Close-up of a signatu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38230" w14:textId="089CD889" w:rsidR="009D29A7" w:rsidRDefault="00F153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70C0"/>
          <w:sz w:val="24"/>
          <w:szCs w:val="24"/>
        </w:rPr>
      </w:pPr>
      <w:r>
        <w:rPr>
          <w:color w:val="000000"/>
          <w:sz w:val="24"/>
          <w:szCs w:val="24"/>
        </w:rPr>
        <w:t>Lisa Welton</w:t>
      </w:r>
    </w:p>
    <w:p w14:paraId="3733965C" w14:textId="5F671F88" w:rsidR="009D29A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sectPr w:rsidR="009D29A7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54E2" w14:textId="77777777" w:rsidR="00F41E94" w:rsidRDefault="00F41E94">
      <w:pPr>
        <w:spacing w:after="0" w:line="240" w:lineRule="auto"/>
      </w:pPr>
      <w:r>
        <w:separator/>
      </w:r>
    </w:p>
  </w:endnote>
  <w:endnote w:type="continuationSeparator" w:id="0">
    <w:p w14:paraId="3F2A4EB4" w14:textId="77777777" w:rsidR="00F41E94" w:rsidRDefault="00F4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9C19" w14:textId="77777777" w:rsidR="009D29A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EFAADFA" wp14:editId="11F1126F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E8283A" w14:textId="77777777" w:rsidR="009D29A7" w:rsidRDefault="009D29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0634" w14:textId="77777777" w:rsidR="00F41E94" w:rsidRDefault="00F41E94">
      <w:pPr>
        <w:spacing w:after="0" w:line="240" w:lineRule="auto"/>
      </w:pPr>
      <w:r>
        <w:separator/>
      </w:r>
    </w:p>
  </w:footnote>
  <w:footnote w:type="continuationSeparator" w:id="0">
    <w:p w14:paraId="1F8CC97F" w14:textId="77777777" w:rsidR="00F41E94" w:rsidRDefault="00F4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8753E" w14:textId="77777777" w:rsidR="009D29A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7E6F6B4" wp14:editId="429310DC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46C0A3" w14:textId="77777777" w:rsidR="009D29A7" w:rsidRDefault="009D29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22977"/>
    <w:multiLevelType w:val="multilevel"/>
    <w:tmpl w:val="04349B5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79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A7"/>
    <w:rsid w:val="002D4ACB"/>
    <w:rsid w:val="009D29A7"/>
    <w:rsid w:val="009D7F68"/>
    <w:rsid w:val="00F153A8"/>
    <w:rsid w:val="00F4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2CD75"/>
  <w15:docId w15:val="{C6296AAC-B392-4854-86C8-15097957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jreD1PoJqDxilJWloYrvAJPhw==">AMUW2mX7UowWn0bFHwP4CaaBb8BLEjZpzuzy+KviIwSO0OsXVak+5Q0MYdCkHuiYT2gmuueGYIOIwEuNZZD1ER+2vzb1cudLz5Jzy6OmnLT1StS+ds/X5SA=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3</cp:revision>
  <dcterms:created xsi:type="dcterms:W3CDTF">2023-06-08T07:07:00Z</dcterms:created>
  <dcterms:modified xsi:type="dcterms:W3CDTF">2023-06-08T07:16:00Z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